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II + Compartiment  </w:t>
      </w:r>
      <w:r w:rsidR="00E83BF6">
        <w:rPr>
          <w:rFonts w:asciiTheme="majorBidi" w:hAnsiTheme="majorBidi" w:cstheme="majorBidi"/>
          <w:b/>
          <w:bCs/>
          <w:sz w:val="26"/>
          <w:szCs w:val="26"/>
          <w:lang w:val="fr-FR"/>
        </w:rPr>
        <w:t>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1726E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E83AE4" w:rsidRDefault="000B53CD" w:rsidP="00E83AE4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7E034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SEPTEMBRIE 2025</w:t>
      </w:r>
    </w:p>
    <w:tbl>
      <w:tblPr>
        <w:tblStyle w:val="TableGrid"/>
        <w:tblW w:w="11380" w:type="dxa"/>
        <w:jc w:val="center"/>
        <w:tblInd w:w="-2212" w:type="dxa"/>
        <w:tblLook w:val="04A0"/>
      </w:tblPr>
      <w:tblGrid>
        <w:gridCol w:w="1429"/>
        <w:gridCol w:w="1293"/>
        <w:gridCol w:w="3548"/>
        <w:gridCol w:w="3320"/>
        <w:gridCol w:w="1790"/>
      </w:tblGrid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461FFF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61FFF">
              <w:rPr>
                <w:rFonts w:asciiTheme="majorBidi" w:hAnsiTheme="majorBidi" w:cstheme="majorBidi"/>
                <w:sz w:val="24"/>
                <w:szCs w:val="24"/>
              </w:rPr>
              <w:t>01.09</w:t>
            </w:r>
            <w:r w:rsidR="00E83AE4" w:rsidRPr="00461FF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0749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FLOREA SINZIANA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461FFF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61FFF">
              <w:rPr>
                <w:rFonts w:asciiTheme="majorBidi" w:hAnsiTheme="majorBidi" w:cstheme="majorBidi"/>
                <w:sz w:val="24"/>
                <w:szCs w:val="24"/>
              </w:rPr>
              <w:t>02.09</w:t>
            </w:r>
            <w:r w:rsidR="00E83AE4" w:rsidRPr="00461FF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0749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PANTEA IULIA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65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FOGHIS CORNEL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461FFF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61FFF">
              <w:rPr>
                <w:rFonts w:asciiTheme="majorBidi" w:hAnsiTheme="majorBidi" w:cstheme="majorBidi"/>
                <w:sz w:val="24"/>
                <w:szCs w:val="24"/>
              </w:rPr>
              <w:t>04.09</w:t>
            </w:r>
            <w:r w:rsidR="00E83AE4" w:rsidRPr="00461FF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65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ANDREI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461FFF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61FFF">
              <w:rPr>
                <w:rFonts w:asciiTheme="majorBidi" w:hAnsiTheme="majorBidi" w:cstheme="majorBidi"/>
                <w:sz w:val="24"/>
                <w:szCs w:val="24"/>
              </w:rPr>
              <w:t>05.09</w:t>
            </w:r>
            <w:r w:rsidR="00E83AE4" w:rsidRPr="00461FF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PUICA PATRICIA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FA3AB8" w:rsidRDefault="0046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FA3AB8">
              <w:rPr>
                <w:rFonts w:asciiTheme="majorBidi" w:hAnsiTheme="majorBidi" w:cstheme="majorBidi"/>
                <w:b/>
                <w:sz w:val="24"/>
                <w:szCs w:val="24"/>
              </w:rPr>
              <w:t>06.09</w:t>
            </w:r>
            <w:r w:rsidR="00E83AE4" w:rsidRPr="00FA3AB8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b/>
                <w:sz w:val="24"/>
                <w:szCs w:val="24"/>
              </w:rPr>
              <w:t>LAZAR VIORICA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MERCA MELINE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FA3AB8" w:rsidRDefault="0046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FA3AB8">
              <w:rPr>
                <w:rFonts w:asciiTheme="majorBidi" w:hAnsiTheme="majorBidi" w:cstheme="majorBidi"/>
                <w:b/>
                <w:sz w:val="24"/>
                <w:szCs w:val="24"/>
              </w:rPr>
              <w:t>07.09</w:t>
            </w:r>
            <w:r w:rsidR="00E83AE4" w:rsidRPr="00FA3AB8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b/>
                <w:sz w:val="24"/>
                <w:szCs w:val="24"/>
              </w:rPr>
              <w:t>CINDEA CARMEN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FOGHIS CORNEL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TRINC SORIN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HANCIUTA PATRICIA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461FFF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61FFF">
              <w:rPr>
                <w:rFonts w:asciiTheme="majorBidi" w:hAnsiTheme="majorBidi" w:cstheme="majorBidi"/>
                <w:sz w:val="24"/>
                <w:szCs w:val="24"/>
              </w:rPr>
              <w:t>11.09</w:t>
            </w:r>
            <w:r w:rsidR="00E83AE4" w:rsidRPr="00461FF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DUMITRA SIMONA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CARMEN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461FFF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61FFF">
              <w:rPr>
                <w:rFonts w:asciiTheme="majorBidi" w:hAnsiTheme="majorBidi" w:cstheme="majorBidi"/>
                <w:sz w:val="24"/>
                <w:szCs w:val="24"/>
              </w:rPr>
              <w:t>12.09</w:t>
            </w:r>
            <w:r w:rsidR="00E83AE4" w:rsidRPr="00461FF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LAZAR VIORICA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ACCOGLI GIULIA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FA3AB8" w:rsidRDefault="0046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FA3AB8">
              <w:rPr>
                <w:rFonts w:asciiTheme="majorBidi" w:hAnsiTheme="majorBidi" w:cstheme="majorBidi"/>
                <w:b/>
                <w:sz w:val="24"/>
                <w:szCs w:val="24"/>
              </w:rPr>
              <w:t>13.09</w:t>
            </w:r>
            <w:r w:rsidR="00E83AE4" w:rsidRPr="00FA3AB8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b/>
                <w:sz w:val="24"/>
                <w:szCs w:val="24"/>
              </w:rPr>
              <w:t>ROMAN CLAUDIA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FA3AB8" w:rsidRDefault="0046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FA3AB8">
              <w:rPr>
                <w:rFonts w:asciiTheme="majorBidi" w:hAnsiTheme="majorBidi" w:cstheme="majorBidi"/>
                <w:b/>
                <w:sz w:val="24"/>
                <w:szCs w:val="24"/>
              </w:rPr>
              <w:t>14.09</w:t>
            </w:r>
            <w:r w:rsidR="00E83AE4" w:rsidRPr="00FA3AB8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b/>
                <w:sz w:val="24"/>
                <w:szCs w:val="24"/>
              </w:rPr>
              <w:t>CINDEA CARMEN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15.09.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TRINC SORIN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16.09.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ACCOGLI GIULIA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17.09.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D’ORSI CHIARA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461FFF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61FFF">
              <w:rPr>
                <w:rFonts w:asciiTheme="majorBidi" w:hAnsiTheme="majorBidi" w:cstheme="majorBidi"/>
                <w:sz w:val="24"/>
                <w:szCs w:val="24"/>
              </w:rPr>
              <w:t>18.09.</w:t>
            </w:r>
            <w:r w:rsidR="00E83AE4" w:rsidRPr="00461FFF">
              <w:rPr>
                <w:rFonts w:asciiTheme="majorBidi" w:hAnsiTheme="majorBidi" w:cstheme="majorBidi"/>
                <w:sz w:val="24"/>
                <w:szCs w:val="24"/>
              </w:rPr>
              <w:t>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DUMITRA SIMONA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CARMEN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461FFF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61FFF">
              <w:rPr>
                <w:rFonts w:asciiTheme="majorBidi" w:hAnsiTheme="majorBidi" w:cstheme="majorBidi"/>
                <w:sz w:val="24"/>
                <w:szCs w:val="24"/>
              </w:rPr>
              <w:t>19.09.</w:t>
            </w:r>
            <w:r w:rsidR="00E83AE4" w:rsidRPr="00461FFF">
              <w:rPr>
                <w:rFonts w:asciiTheme="majorBidi" w:hAnsiTheme="majorBidi" w:cstheme="majorBidi"/>
                <w:sz w:val="24"/>
                <w:szCs w:val="24"/>
              </w:rPr>
              <w:t>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LAZAR VIORICA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ABRUDAN DIANA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FA3AB8" w:rsidRDefault="0046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FA3AB8">
              <w:rPr>
                <w:rFonts w:asciiTheme="majorBidi" w:hAnsiTheme="majorBidi" w:cstheme="majorBidi"/>
                <w:b/>
                <w:sz w:val="24"/>
                <w:szCs w:val="24"/>
              </w:rPr>
              <w:t>20.09.</w:t>
            </w:r>
            <w:r w:rsidR="00E83AE4" w:rsidRPr="00FA3AB8">
              <w:rPr>
                <w:rFonts w:asciiTheme="majorBidi" w:hAnsiTheme="majorBidi" w:cstheme="majorBidi"/>
                <w:b/>
                <w:sz w:val="24"/>
                <w:szCs w:val="24"/>
              </w:rPr>
              <w:t>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b/>
                <w:sz w:val="24"/>
                <w:szCs w:val="24"/>
              </w:rPr>
              <w:t>HRENIUC ROXANA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VASILIU DANIANA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FA3AB8" w:rsidRDefault="0046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FA3AB8">
              <w:rPr>
                <w:rFonts w:asciiTheme="majorBidi" w:hAnsiTheme="majorBidi" w:cstheme="majorBidi"/>
                <w:b/>
                <w:sz w:val="24"/>
                <w:szCs w:val="24"/>
              </w:rPr>
              <w:t>21.09.</w:t>
            </w:r>
            <w:r w:rsidR="00E83AE4" w:rsidRPr="00FA3AB8">
              <w:rPr>
                <w:rFonts w:asciiTheme="majorBidi" w:hAnsiTheme="majorBidi" w:cstheme="majorBidi"/>
                <w:b/>
                <w:sz w:val="24"/>
                <w:szCs w:val="24"/>
              </w:rPr>
              <w:t>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b/>
                <w:sz w:val="24"/>
                <w:szCs w:val="24"/>
              </w:rPr>
              <w:t>FLOREA SINZIANA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22.09.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HANCIUTA PATRICIA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23.09.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D’ORSI CHIARA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461FFF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61FFF">
              <w:rPr>
                <w:rFonts w:asciiTheme="majorBidi" w:hAnsiTheme="majorBidi" w:cstheme="majorBidi"/>
                <w:sz w:val="24"/>
                <w:szCs w:val="24"/>
              </w:rPr>
              <w:t>24.09</w:t>
            </w:r>
            <w:r w:rsidR="00E83AE4" w:rsidRPr="00461FF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COCIR BIANCA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461FFF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61FFF">
              <w:rPr>
                <w:rFonts w:asciiTheme="majorBidi" w:hAnsiTheme="majorBidi" w:cstheme="majorBidi"/>
                <w:sz w:val="24"/>
                <w:szCs w:val="24"/>
              </w:rPr>
              <w:t>25.09</w:t>
            </w:r>
            <w:r w:rsidR="00E83AE4" w:rsidRPr="00461FF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BOROIU CARINA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461FFF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61FFF">
              <w:rPr>
                <w:rFonts w:asciiTheme="majorBidi" w:hAnsiTheme="majorBidi" w:cstheme="majorBidi"/>
                <w:sz w:val="24"/>
                <w:szCs w:val="24"/>
              </w:rPr>
              <w:t>26.09</w:t>
            </w:r>
            <w:r w:rsidR="00E83AE4" w:rsidRPr="00461FF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FLOREA SINZIANA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PAVALUTA OANA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FA3AB8" w:rsidRDefault="0046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FA3AB8">
              <w:rPr>
                <w:rFonts w:asciiTheme="majorBidi" w:hAnsiTheme="majorBidi" w:cstheme="majorBidi"/>
                <w:b/>
                <w:sz w:val="24"/>
                <w:szCs w:val="24"/>
              </w:rPr>
              <w:t>27.09</w:t>
            </w:r>
            <w:r w:rsidR="00E83AE4" w:rsidRPr="00FA3AB8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b/>
                <w:sz w:val="24"/>
                <w:szCs w:val="24"/>
              </w:rPr>
              <w:t>STANCULET CARMEN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JULEAN TITUS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FA3AB8" w:rsidRDefault="0046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FA3AB8">
              <w:rPr>
                <w:rFonts w:asciiTheme="majorBidi" w:hAnsiTheme="majorBidi" w:cstheme="majorBidi"/>
                <w:b/>
                <w:sz w:val="24"/>
                <w:szCs w:val="24"/>
              </w:rPr>
              <w:t>28.09</w:t>
            </w:r>
            <w:r w:rsidR="00E83AE4" w:rsidRPr="00FA3AB8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b/>
                <w:sz w:val="24"/>
                <w:szCs w:val="24"/>
              </w:rPr>
              <w:t>HANCIUTA PATRICIA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CINDEA CARMEN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09621F">
        <w:trPr>
          <w:jc w:val="center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46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F64F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0749BA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49B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20465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59366B" w:rsidRDefault="002E21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BERLINSCHI ANA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E83AE4" w:rsidRDefault="00E83AE4" w:rsidP="00461FFF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E83AE4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1726E0" w:rsidRDefault="001726E0" w:rsidP="001726E0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1726E0" w:rsidRDefault="001726E0" w:rsidP="001726E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1726E0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CD1" w:rsidRDefault="00B11CD1" w:rsidP="00E233AA">
      <w:pPr>
        <w:spacing w:after="0" w:line="240" w:lineRule="auto"/>
      </w:pPr>
      <w:r>
        <w:separator/>
      </w:r>
    </w:p>
  </w:endnote>
  <w:endnote w:type="continuationSeparator" w:id="0">
    <w:p w:rsidR="00B11CD1" w:rsidRDefault="00B11CD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CD1" w:rsidRDefault="00B11CD1" w:rsidP="00E233AA">
      <w:pPr>
        <w:spacing w:after="0" w:line="240" w:lineRule="auto"/>
      </w:pPr>
      <w:r>
        <w:separator/>
      </w:r>
    </w:p>
  </w:footnote>
  <w:footnote w:type="continuationSeparator" w:id="0">
    <w:p w:rsidR="00B11CD1" w:rsidRDefault="00B11CD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8E300E" w:rsidP="000E1C42">
    <w:pPr>
      <w:pStyle w:val="Header"/>
    </w:pPr>
    <w:r>
      <w:rPr>
        <w:noProof/>
      </w:rPr>
      <w:pict>
        <v:group id="Group 1" o:spid="_x0000_s9217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9218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9219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2530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6618B"/>
    <w:rsid w:val="000712E5"/>
    <w:rsid w:val="00072D93"/>
    <w:rsid w:val="000749BA"/>
    <w:rsid w:val="00080653"/>
    <w:rsid w:val="00092D61"/>
    <w:rsid w:val="0009621F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36290"/>
    <w:rsid w:val="00157D33"/>
    <w:rsid w:val="001617B7"/>
    <w:rsid w:val="00162BD3"/>
    <w:rsid w:val="001726E0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15D4"/>
    <w:rsid w:val="001F289E"/>
    <w:rsid w:val="001F44BE"/>
    <w:rsid w:val="00220465"/>
    <w:rsid w:val="00225CF8"/>
    <w:rsid w:val="00232844"/>
    <w:rsid w:val="00233B5A"/>
    <w:rsid w:val="00241F4A"/>
    <w:rsid w:val="00252D80"/>
    <w:rsid w:val="002671D1"/>
    <w:rsid w:val="00292DEC"/>
    <w:rsid w:val="002A3BED"/>
    <w:rsid w:val="002D1279"/>
    <w:rsid w:val="002D5E91"/>
    <w:rsid w:val="002E2168"/>
    <w:rsid w:val="00303E9A"/>
    <w:rsid w:val="003516E3"/>
    <w:rsid w:val="00351D17"/>
    <w:rsid w:val="003560D4"/>
    <w:rsid w:val="00367761"/>
    <w:rsid w:val="00380A47"/>
    <w:rsid w:val="003A3A69"/>
    <w:rsid w:val="003B64C6"/>
    <w:rsid w:val="003D13B3"/>
    <w:rsid w:val="003D2C37"/>
    <w:rsid w:val="003D723A"/>
    <w:rsid w:val="003E17D1"/>
    <w:rsid w:val="00403116"/>
    <w:rsid w:val="00410007"/>
    <w:rsid w:val="00410A1F"/>
    <w:rsid w:val="00413970"/>
    <w:rsid w:val="00420539"/>
    <w:rsid w:val="00436D8F"/>
    <w:rsid w:val="004569A9"/>
    <w:rsid w:val="00461FFF"/>
    <w:rsid w:val="00462A26"/>
    <w:rsid w:val="004722B5"/>
    <w:rsid w:val="004735C2"/>
    <w:rsid w:val="00474B73"/>
    <w:rsid w:val="004C6470"/>
    <w:rsid w:val="004E3031"/>
    <w:rsid w:val="004F5E96"/>
    <w:rsid w:val="00502AF5"/>
    <w:rsid w:val="00502DED"/>
    <w:rsid w:val="005252A2"/>
    <w:rsid w:val="00526B99"/>
    <w:rsid w:val="00550178"/>
    <w:rsid w:val="00561980"/>
    <w:rsid w:val="00581F88"/>
    <w:rsid w:val="00590C1C"/>
    <w:rsid w:val="0059366B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84075"/>
    <w:rsid w:val="00691041"/>
    <w:rsid w:val="006A5663"/>
    <w:rsid w:val="006B121E"/>
    <w:rsid w:val="006B42EB"/>
    <w:rsid w:val="006C7AD6"/>
    <w:rsid w:val="006D39FC"/>
    <w:rsid w:val="006E45A6"/>
    <w:rsid w:val="007047BB"/>
    <w:rsid w:val="0072792E"/>
    <w:rsid w:val="0073024E"/>
    <w:rsid w:val="00746644"/>
    <w:rsid w:val="0076698C"/>
    <w:rsid w:val="007C504B"/>
    <w:rsid w:val="007E0345"/>
    <w:rsid w:val="007F0850"/>
    <w:rsid w:val="0082270B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8E300E"/>
    <w:rsid w:val="008F24D1"/>
    <w:rsid w:val="00902BF1"/>
    <w:rsid w:val="00946D44"/>
    <w:rsid w:val="009562D9"/>
    <w:rsid w:val="009637D9"/>
    <w:rsid w:val="009A4840"/>
    <w:rsid w:val="009C1AE6"/>
    <w:rsid w:val="00A04138"/>
    <w:rsid w:val="00A11A55"/>
    <w:rsid w:val="00A1697B"/>
    <w:rsid w:val="00A8713B"/>
    <w:rsid w:val="00A921B5"/>
    <w:rsid w:val="00A94230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1CD1"/>
    <w:rsid w:val="00B14AB9"/>
    <w:rsid w:val="00B2744F"/>
    <w:rsid w:val="00B4466E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679E8"/>
    <w:rsid w:val="00C74AA0"/>
    <w:rsid w:val="00CA54B8"/>
    <w:rsid w:val="00CB071D"/>
    <w:rsid w:val="00CC7A02"/>
    <w:rsid w:val="00CE2C78"/>
    <w:rsid w:val="00CF6E9C"/>
    <w:rsid w:val="00D068DC"/>
    <w:rsid w:val="00D106B6"/>
    <w:rsid w:val="00D30ACD"/>
    <w:rsid w:val="00D33DEE"/>
    <w:rsid w:val="00D41CC4"/>
    <w:rsid w:val="00D45240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45A0D"/>
    <w:rsid w:val="00E83AE4"/>
    <w:rsid w:val="00E83BF6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64FB2"/>
    <w:rsid w:val="00F7397E"/>
    <w:rsid w:val="00F87478"/>
    <w:rsid w:val="00FA3AB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C2597-8DCE-4FD6-B4CD-D0C3487E1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18</cp:revision>
  <cp:lastPrinted>2023-03-13T11:10:00Z</cp:lastPrinted>
  <dcterms:created xsi:type="dcterms:W3CDTF">2023-12-12T07:09:00Z</dcterms:created>
  <dcterms:modified xsi:type="dcterms:W3CDTF">2025-08-25T06:09:00Z</dcterms:modified>
</cp:coreProperties>
</file>